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AE4DC6">
              <w:rPr>
                <w:rFonts w:cs="Tahoma" w:hint="cs"/>
                <w:rtl/>
              </w:rPr>
              <w:t xml:space="preserve">روابط عمومی.    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</w:t>
            </w:r>
            <w:r w:rsidR="00AE4DC6">
              <w:rPr>
                <w:rFonts w:cs="Tahoma" w:hint="cs"/>
                <w:rtl/>
              </w:rPr>
              <w:t xml:space="preserve"> درس:</w:t>
            </w:r>
            <w:r w:rsidR="00155104">
              <w:rPr>
                <w:rFonts w:cs="Tahoma" w:hint="cs"/>
                <w:rtl/>
              </w:rPr>
              <w:t>شرایط محیطی</w:t>
            </w:r>
            <w:r w:rsidR="00AE4DC6">
              <w:rPr>
                <w:rFonts w:cs="Tahoma" w:hint="cs"/>
                <w:rtl/>
              </w:rPr>
              <w:t xml:space="preserve">     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AE4DC6">
              <w:rPr>
                <w:rFonts w:cs="Tahoma" w:hint="cs"/>
                <w:rtl/>
              </w:rPr>
              <w:t>شیلا خزانه داری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 w:rsidR="006129A0">
              <w:rPr>
                <w:rFonts w:cs="Tahoma" w:hint="cs"/>
                <w:rtl/>
              </w:rPr>
              <w:t xml:space="preserve"> ایمیل:</w:t>
            </w:r>
            <w:r w:rsidR="006129A0">
              <w:rPr>
                <w:rFonts w:cs="Tahoma"/>
                <w:lang w:val="en-GB"/>
              </w:rPr>
              <w:t>shilakhazanedari2yahoo.com</w:t>
            </w:r>
            <w:r>
              <w:rPr>
                <w:rFonts w:cs="Tahoma" w:hint="cs"/>
                <w:rtl/>
              </w:rPr>
              <w:t>تلفن همراه مدرس:</w:t>
            </w:r>
            <w:r w:rsidR="006129A0">
              <w:rPr>
                <w:rFonts w:cs="Tahoma" w:hint="cs"/>
                <w:rtl/>
              </w:rPr>
              <w:t>۰۹۱۲۱۳۴۰۲۹۷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</w:t>
            </w:r>
            <w:r w:rsidR="00BA3395">
              <w:rPr>
                <w:rFonts w:cs="Tahoma" w:hint="cs"/>
                <w:rtl/>
              </w:rPr>
              <w:t xml:space="preserve">در س : عکاسی.       مربوط </w:t>
            </w:r>
            <w:r>
              <w:rPr>
                <w:rFonts w:cs="Tahoma" w:hint="cs"/>
                <w:rtl/>
              </w:rPr>
              <w:t xml:space="preserve"> به هفته  :  </w:t>
            </w:r>
            <w:r w:rsidR="00B9071D">
              <w:rPr>
                <w:rFonts w:cs="Tahoma" w:hint="cs"/>
                <w:rtl/>
              </w:rPr>
              <w:t>چهارم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DF1445">
              <w:rPr>
                <w:rFonts w:cs="Tahoma" w:hint="cs"/>
                <w:rtl/>
              </w:rPr>
              <w:t>۰۹</w:t>
            </w:r>
            <w:r w:rsidR="00B9071D">
              <w:rPr>
                <w:rFonts w:cs="Tahoma" w:hint="cs"/>
                <w:rtl/>
              </w:rPr>
              <w:t>۳۸۲۷۸۰۰۵۲</w:t>
            </w:r>
            <w:bookmarkStart w:id="0" w:name="_GoBack"/>
            <w:bookmarkEnd w:id="0"/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قدمه</w:t>
            </w:r>
            <w:r w:rsidRPr="008A0900">
              <w:rPr>
                <w:sz w:val="32"/>
                <w:szCs w:val="32"/>
                <w:rtl/>
              </w:rPr>
              <w:t>￼￼￼</w:t>
            </w:r>
            <w:r w:rsidRPr="008A0900">
              <w:rPr>
                <w:sz w:val="32"/>
                <w:szCs w:val="32"/>
                <w:rtl/>
              </w:rPr>
              <w:cr/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عناصر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مهم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كمال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مصنوع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پايدار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،بهينه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سازي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مصرف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انرژي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است،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توجه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وضيعت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تاثير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توسعه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مهمترين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عامل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پايداري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باشد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،انرژي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مبحث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توسعه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منابع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پايدار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راس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هرم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قرار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دارد،بوم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قاعده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گيرند،و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انرژي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چرخه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ديگري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نيز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مصنوع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مرتبط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است،كه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مبناي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آسايش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انسان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تشكيل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دهد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ديگر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مسائل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مطروحه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جاري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درمورد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تغيير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پديده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گلخانه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جهاني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تاثير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روند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شاكله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معماري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مناطق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شهري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بومي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آينده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تمدن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بشري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،اهميت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توجه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مضاعف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طراحان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مصنوع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بارزتر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نمايد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نظر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اهميت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موضوع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،هدف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كلان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پروهش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سعي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تشريح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است،كه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كاربرد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ويژه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مهمي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طراحان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دارد،و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صورتي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جامع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متناسب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نيازهاي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عملي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پژوهشي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ارائه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خواهد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اين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مقوله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ابتدا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مفاهيم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،مقياس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عناصر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توجه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خواهد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نمود،سپس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توصيف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سامانه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تشخيص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قابل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انطباق،مناسب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آسان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طراحان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بنا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شهر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باشد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پردازد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sz w:val="32"/>
                <w:szCs w:val="32"/>
                <w:rtl/>
              </w:rPr>
              <w:t>1.</w:t>
            </w:r>
            <w:r w:rsidRPr="008A0900">
              <w:rPr>
                <w:rFonts w:hint="cs"/>
                <w:sz w:val="32"/>
                <w:szCs w:val="32"/>
                <w:rtl/>
              </w:rPr>
              <w:t>اثرات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شرايط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بدون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اسنثنا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تمامي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جنبه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حيات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طبيعي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كليه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موجودات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متاثر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است،و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وجود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انسان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پراكندگي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جمعيت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رابطه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مستقيمي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ساختار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خودي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بسياري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اركان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زيستي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انسان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،همچون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شكل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سرپناه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مجتمع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زيستي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،نوع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خوراك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پوشش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>...</w:t>
            </w:r>
            <w:r w:rsidRPr="008A0900">
              <w:rPr>
                <w:rFonts w:hint="cs"/>
                <w:sz w:val="32"/>
                <w:szCs w:val="32"/>
                <w:rtl/>
              </w:rPr>
              <w:t>تاثير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عمده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گذارد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ازعواملي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تفاوت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انسان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موجودات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ديگر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عيان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نمايد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نظارت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احاطه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اطراف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بكارگيري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حداكثر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ظرفيت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موجود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زمينه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معماري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شهرسازي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بحث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آنچنان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عمده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يابد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اصول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مباني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مقياس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كلان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خرد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حافظه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دائمي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معماران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طراحي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مصنوع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قرار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گيرد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شرايط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مشابه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موجب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ايجاد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محدوديت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طراحي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مشابه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مناطق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مختلف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جهان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شود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باتجربه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عملي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طول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زمان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،انسان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شاخصه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دريافت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كشف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نموده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"</w:t>
            </w:r>
            <w:r w:rsidRPr="008A0900">
              <w:rPr>
                <w:rFonts w:hint="cs"/>
                <w:sz w:val="32"/>
                <w:szCs w:val="32"/>
                <w:rtl/>
              </w:rPr>
              <w:t>طراحي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  <w:r w:rsidRPr="008A0900">
              <w:rPr>
                <w:sz w:val="32"/>
                <w:szCs w:val="32"/>
                <w:rtl/>
              </w:rPr>
              <w:t xml:space="preserve">"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عملا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گرفته،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تحول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تكامل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شاكله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بنا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شهر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موجب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گرديده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اصولا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تمدن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مكان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توسعه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يافته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lastRenderedPageBreak/>
              <w:t>مناسب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زندگي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داشته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چنانچه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تغيرات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آنجا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پديد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آمد،اضمحلال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يافتند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مجبور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تغيير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مكان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شدند،به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عنوان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مثال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منطقه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رودخانه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پاكستان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تمدن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هاراپان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منطقه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صحرا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مراكش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اينگونه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تمدن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بوده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اند</w:t>
            </w:r>
            <w:r w:rsidRPr="008A0900">
              <w:rPr>
                <w:sz w:val="32"/>
                <w:szCs w:val="32"/>
                <w:rtl/>
              </w:rPr>
              <w:t xml:space="preserve">. </w:t>
            </w:r>
            <w:r w:rsidRPr="008A0900">
              <w:rPr>
                <w:rFonts w:hint="cs"/>
                <w:sz w:val="32"/>
                <w:szCs w:val="32"/>
                <w:rtl/>
              </w:rPr>
              <w:t>دستاوردهاي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مشابه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شاكله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بنا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شهر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،بين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فرهنگ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مختلف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</w:p>
          <w:p w:rsidR="008A0900" w:rsidRPr="008A0900" w:rsidRDefault="008A0900" w:rsidP="00D410AB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داراي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تشابه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اما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تضاد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فرهنگي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قابل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مشاهده</w:t>
            </w:r>
            <w:r w:rsidRPr="008A0900">
              <w:rPr>
                <w:sz w:val="32"/>
                <w:szCs w:val="32"/>
                <w:rtl/>
              </w:rPr>
              <w:t xml:space="preserve"> 1 </w:t>
            </w:r>
            <w:r w:rsidRPr="008A0900">
              <w:rPr>
                <w:rFonts w:hint="cs"/>
                <w:sz w:val="32"/>
                <w:szCs w:val="32"/>
                <w:rtl/>
              </w:rPr>
              <w:t>تنظيم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شرايط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محيطي</w:t>
            </w:r>
            <w:r w:rsidRPr="008A0900">
              <w:rPr>
                <w:sz w:val="32"/>
                <w:szCs w:val="32"/>
                <w:rtl/>
              </w:rPr>
              <w:t xml:space="preserve"> 2 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براي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نمونه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دستاوردهاي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معماري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شهرسازي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بومي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مناطق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كويري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ايران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قسمت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سرزمين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گرم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خشك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سرخپوستان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آمريكا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تشابهات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عجيب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اشتراكات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فراواني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ديگر،مللي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داراي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تشابه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فرهنگي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اما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تفاوت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عمده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وجود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دارد،به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فراورده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معماري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شهرسازي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كاملا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متفاوت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متمايزي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يافته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براي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نمونه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تفاوت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شكلي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كاركردي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بناها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شهرهاي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منطقه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مركزي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ايران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وخطه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شمالي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خليج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فارس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محصول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شاكله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متفاوتي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يافته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رابطه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فرهنگ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پديده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بسيار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مهم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عمده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نياز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بررسي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همه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جانبه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تفاوت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دماي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بدن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انسان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شرايط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لرزش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فقط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بين</w:t>
            </w:r>
            <w:r w:rsidRPr="008A0900">
              <w:rPr>
                <w:sz w:val="32"/>
                <w:szCs w:val="32"/>
                <w:rtl/>
              </w:rPr>
              <w:t xml:space="preserve"> 7</w:t>
            </w:r>
            <w:r w:rsidRPr="008A0900">
              <w:rPr>
                <w:rFonts w:hint="cs"/>
                <w:sz w:val="32"/>
                <w:szCs w:val="32"/>
                <w:rtl/>
              </w:rPr>
              <w:t>تا</w:t>
            </w:r>
            <w:r w:rsidRPr="008A0900">
              <w:rPr>
                <w:sz w:val="32"/>
                <w:szCs w:val="32"/>
                <w:rtl/>
              </w:rPr>
              <w:t>9</w:t>
            </w:r>
            <w:r w:rsidRPr="008A0900">
              <w:rPr>
                <w:rFonts w:hint="cs"/>
                <w:sz w:val="32"/>
                <w:szCs w:val="32"/>
                <w:rtl/>
              </w:rPr>
              <w:t>سانتي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گراد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است،ولي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دماي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شبانه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روزحدود</w:t>
            </w:r>
            <w:r w:rsidRPr="008A0900">
              <w:rPr>
                <w:sz w:val="32"/>
                <w:szCs w:val="32"/>
                <w:rtl/>
              </w:rPr>
              <w:t xml:space="preserve"> 3</w:t>
            </w:r>
            <w:r w:rsidRPr="008A0900">
              <w:rPr>
                <w:rFonts w:hint="cs"/>
                <w:sz w:val="32"/>
                <w:szCs w:val="32"/>
                <w:rtl/>
              </w:rPr>
              <w:t>تا</w:t>
            </w:r>
            <w:r w:rsidRPr="008A0900">
              <w:rPr>
                <w:sz w:val="32"/>
                <w:szCs w:val="32"/>
                <w:rtl/>
              </w:rPr>
              <w:t xml:space="preserve"> 4 </w:t>
            </w:r>
            <w:r w:rsidRPr="008A0900">
              <w:rPr>
                <w:rFonts w:hint="cs"/>
                <w:sz w:val="32"/>
                <w:szCs w:val="32"/>
                <w:rtl/>
              </w:rPr>
              <w:t>ودر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زمستان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تابستان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تا</w:t>
            </w:r>
            <w:r w:rsidRPr="008A0900">
              <w:rPr>
                <w:sz w:val="32"/>
                <w:szCs w:val="32"/>
                <w:rtl/>
              </w:rPr>
              <w:t xml:space="preserve"> 65 </w:t>
            </w:r>
            <w:r w:rsidRPr="008A0900">
              <w:rPr>
                <w:rFonts w:hint="cs"/>
                <w:sz w:val="32"/>
                <w:szCs w:val="32"/>
                <w:rtl/>
              </w:rPr>
              <w:t>درجه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اختلاف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دما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تواند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وجود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داشته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باشد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فاصل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بايد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وسيله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طراحي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زندگي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تامين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شود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تنوع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شاكله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فيزيولوژي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انسان</w:t>
            </w:r>
            <w:r w:rsidRPr="008A0900">
              <w:rPr>
                <w:sz w:val="32"/>
                <w:szCs w:val="32"/>
                <w:rtl/>
              </w:rPr>
              <w:t xml:space="preserve"> )</w:t>
            </w:r>
            <w:r w:rsidRPr="008A0900">
              <w:rPr>
                <w:rFonts w:hint="cs"/>
                <w:sz w:val="32"/>
                <w:szCs w:val="32"/>
                <w:rtl/>
              </w:rPr>
              <w:t>پوست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اول</w:t>
            </w:r>
            <w:r w:rsidRPr="008A0900">
              <w:rPr>
                <w:sz w:val="32"/>
                <w:szCs w:val="32"/>
                <w:rtl/>
              </w:rPr>
              <w:t xml:space="preserve">( </w:t>
            </w:r>
            <w:r w:rsidRPr="008A0900">
              <w:rPr>
                <w:rFonts w:hint="cs"/>
                <w:sz w:val="32"/>
                <w:szCs w:val="32"/>
                <w:rtl/>
              </w:rPr>
              <w:t>متاثر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وضيعيت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محيطي</w:t>
            </w:r>
            <w:r w:rsidRPr="008A0900">
              <w:rPr>
                <w:sz w:val="32"/>
                <w:szCs w:val="32"/>
                <w:rtl/>
              </w:rPr>
              <w:t xml:space="preserve"> )</w:t>
            </w:r>
            <w:r w:rsidRPr="008A0900">
              <w:rPr>
                <w:rFonts w:hint="cs"/>
                <w:sz w:val="32"/>
                <w:szCs w:val="32"/>
                <w:rtl/>
              </w:rPr>
              <w:t>پوست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دوم</w:t>
            </w:r>
            <w:r w:rsidRPr="008A0900">
              <w:rPr>
                <w:sz w:val="32"/>
                <w:szCs w:val="32"/>
                <w:rtl/>
              </w:rPr>
              <w:t xml:space="preserve">( </w:t>
            </w:r>
            <w:r w:rsidRPr="008A0900">
              <w:rPr>
                <w:rFonts w:hint="cs"/>
                <w:sz w:val="32"/>
                <w:szCs w:val="32"/>
                <w:rtl/>
              </w:rPr>
              <w:t>است،كه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بوسيله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مصنوع</w:t>
            </w:r>
            <w:r w:rsidRPr="008A0900">
              <w:rPr>
                <w:sz w:val="32"/>
                <w:szCs w:val="32"/>
                <w:rtl/>
              </w:rPr>
              <w:t xml:space="preserve"> )</w:t>
            </w:r>
            <w:r w:rsidRPr="008A0900">
              <w:rPr>
                <w:rFonts w:hint="cs"/>
                <w:sz w:val="32"/>
                <w:szCs w:val="32"/>
                <w:rtl/>
              </w:rPr>
              <w:t>پوست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سوم</w:t>
            </w:r>
            <w:r w:rsidRPr="008A0900">
              <w:rPr>
                <w:sz w:val="32"/>
                <w:szCs w:val="32"/>
                <w:rtl/>
              </w:rPr>
              <w:t xml:space="preserve">(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تعادل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تحت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نظارت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آورد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حقيقت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طراحي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متناسب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بنا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شهر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متضمن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آسايش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ساكنين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مصنوع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فاصل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انسان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قرار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گيرد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رو،در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معماري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دستيابي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شرايط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آسايشي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مناسب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كالبدي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انسان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بايد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تاثير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متقابل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عامل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وضيعيت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،مصرف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انرژي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مصنوع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شامل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طراحي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بنا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شهر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باشد،دانش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احاطه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كامل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داشت</w:t>
            </w:r>
            <w:r w:rsidRPr="008A0900">
              <w:rPr>
                <w:sz w:val="32"/>
                <w:szCs w:val="32"/>
                <w:rtl/>
              </w:rPr>
              <w:t>."</w:t>
            </w:r>
            <w:r w:rsidRPr="008A0900">
              <w:rPr>
                <w:rFonts w:hint="cs"/>
                <w:sz w:val="32"/>
                <w:szCs w:val="32"/>
                <w:rtl/>
              </w:rPr>
              <w:t>طراحي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نظارت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حفاظت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انرژي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همزمان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ارائه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زيست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جذاب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ايجاد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تجربيات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متعدد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كاربران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تواند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بدست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آيد،اگر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طراح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عناصر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مورد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نياز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تنظيم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شرايط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كند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sz w:val="32"/>
                <w:szCs w:val="32"/>
                <w:rtl/>
              </w:rPr>
              <w:t>2.</w:t>
            </w:r>
            <w:r w:rsidRPr="008A0900">
              <w:rPr>
                <w:rFonts w:hint="cs"/>
                <w:sz w:val="32"/>
                <w:szCs w:val="32"/>
                <w:rtl/>
              </w:rPr>
              <w:t>تعريف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واژه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ريشه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عربي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انگليسي</w:t>
            </w:r>
            <w:r w:rsidRPr="008A0900">
              <w:rPr>
                <w:sz w:val="32"/>
                <w:szCs w:val="32"/>
                <w:rtl/>
              </w:rPr>
              <w:t xml:space="preserve"> ”</w:t>
            </w:r>
            <w:r w:rsidRPr="008A0900">
              <w:rPr>
                <w:sz w:val="32"/>
                <w:szCs w:val="32"/>
              </w:rPr>
              <w:t>climate</w:t>
            </w:r>
            <w:r w:rsidRPr="008A0900">
              <w:rPr>
                <w:sz w:val="32"/>
                <w:szCs w:val="32"/>
                <w:rtl/>
              </w:rPr>
              <w:t xml:space="preserve">“ </w:t>
            </w:r>
            <w:r w:rsidRPr="008A0900">
              <w:rPr>
                <w:rFonts w:hint="cs"/>
                <w:sz w:val="32"/>
                <w:szCs w:val="32"/>
                <w:rtl/>
              </w:rPr>
              <w:t>گويند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ريشه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لغت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يوناني</w:t>
            </w:r>
            <w:r w:rsidRPr="008A0900">
              <w:rPr>
                <w:sz w:val="32"/>
                <w:szCs w:val="32"/>
                <w:rtl/>
              </w:rPr>
              <w:t xml:space="preserve"> ”</w:t>
            </w:r>
            <w:r w:rsidRPr="008A0900">
              <w:rPr>
                <w:sz w:val="32"/>
                <w:szCs w:val="32"/>
              </w:rPr>
              <w:t>Kima</w:t>
            </w:r>
            <w:r w:rsidRPr="008A0900">
              <w:rPr>
                <w:sz w:val="32"/>
                <w:szCs w:val="32"/>
                <w:rtl/>
              </w:rPr>
              <w:t xml:space="preserve">“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معناي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شيب</w:t>
            </w:r>
            <w:r w:rsidRPr="008A0900">
              <w:rPr>
                <w:sz w:val="32"/>
                <w:szCs w:val="32"/>
                <w:rtl/>
              </w:rPr>
              <w:t xml:space="preserve"> "</w:t>
            </w:r>
            <w:r w:rsidRPr="008A0900">
              <w:rPr>
                <w:sz w:val="32"/>
                <w:szCs w:val="32"/>
              </w:rPr>
              <w:t>Slope</w:t>
            </w:r>
            <w:r w:rsidRPr="008A0900">
              <w:rPr>
                <w:sz w:val="32"/>
                <w:szCs w:val="32"/>
                <w:rtl/>
              </w:rPr>
              <w:t xml:space="preserve">"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پايكوه</w:t>
            </w:r>
            <w:r w:rsidRPr="008A0900">
              <w:rPr>
                <w:sz w:val="32"/>
                <w:szCs w:val="32"/>
                <w:rtl/>
              </w:rPr>
              <w:t xml:space="preserve"> "</w:t>
            </w:r>
            <w:r w:rsidRPr="008A0900">
              <w:rPr>
                <w:sz w:val="32"/>
                <w:szCs w:val="32"/>
              </w:rPr>
              <w:t>Steep</w:t>
            </w:r>
            <w:r w:rsidRPr="008A0900">
              <w:rPr>
                <w:sz w:val="32"/>
                <w:szCs w:val="32"/>
                <w:rtl/>
              </w:rPr>
              <w:t xml:space="preserve">" </w:t>
            </w:r>
            <w:r w:rsidRPr="008A0900">
              <w:rPr>
                <w:rFonts w:hint="cs"/>
                <w:sz w:val="32"/>
                <w:szCs w:val="32"/>
                <w:rtl/>
              </w:rPr>
              <w:t>گرفته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تمامي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تعاريف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توصيف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ارائه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،فراگير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بودن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مشهود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است،كه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كيفيتي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پيچيده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مطرح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نمايد</w:t>
            </w:r>
            <w:r w:rsidRPr="008A0900">
              <w:rPr>
                <w:sz w:val="32"/>
                <w:szCs w:val="32"/>
                <w:rtl/>
              </w:rPr>
              <w:t>..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ادامه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تعريف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منابع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مختلف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خواهيم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پرداخت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لغت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نامه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آكسفورد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چنين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تعريف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 xml:space="preserve"> : </w:t>
            </w:r>
            <w:r w:rsidRPr="008A0900">
              <w:rPr>
                <w:rFonts w:hint="cs"/>
                <w:sz w:val="32"/>
                <w:szCs w:val="32"/>
                <w:rtl/>
              </w:rPr>
              <w:t>آنچه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ويژگي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هوايي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منطقه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خاص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اشاره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همچنين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آمده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 xml:space="preserve"> :</w:t>
            </w:r>
            <w:r w:rsidRPr="008A0900">
              <w:rPr>
                <w:rFonts w:hint="cs"/>
                <w:sz w:val="32"/>
                <w:szCs w:val="32"/>
                <w:rtl/>
              </w:rPr>
              <w:t>طبيعت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غالب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دما،رطوبت،باد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غيره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sz w:val="32"/>
                <w:szCs w:val="32"/>
                <w:rtl/>
              </w:rPr>
              <w:lastRenderedPageBreak/>
              <w:t>"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منطقه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وسيع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زماني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طولاني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ميانگين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كلي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عناصر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)</w:t>
            </w:r>
            <w:r w:rsidRPr="008A0900">
              <w:rPr>
                <w:rFonts w:hint="cs"/>
                <w:sz w:val="32"/>
                <w:szCs w:val="32"/>
                <w:rtl/>
              </w:rPr>
              <w:t>بارندگي،درجه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حرارت،رطوبت،تابش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خورشيد،سرعت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شدت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پديده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نظير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مه،يخبندان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طوفان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همراه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رعدوبرق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عناصر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سازنده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هواست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AC0A19">
            <w:pPr>
              <w:rPr>
                <w:sz w:val="32"/>
                <w:szCs w:val="32"/>
                <w:rtl/>
              </w:rPr>
            </w:pP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sz w:val="32"/>
                <w:szCs w:val="32"/>
                <w:rtl/>
              </w:rPr>
              <w:t>"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بخش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جغرافياي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كالبدي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است،كه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كالبد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عنوان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مامن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انسان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مورد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مطالعه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قرار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دهد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sz w:val="32"/>
                <w:szCs w:val="32"/>
                <w:rtl/>
              </w:rPr>
              <w:t>3.</w:t>
            </w:r>
            <w:r w:rsidRPr="008A0900">
              <w:rPr>
                <w:rFonts w:hint="cs"/>
                <w:sz w:val="32"/>
                <w:szCs w:val="32"/>
                <w:rtl/>
              </w:rPr>
              <w:t>تفاوت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وهوا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مشتركات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بسيار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دارند،اما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هويتي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مشترك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ندارند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گاهي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صورت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مترادف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برابريكديگر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شود،كه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صحيح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باشد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جامع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فراگيرتر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عبارت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ديگر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عناصر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تشكيل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دهنده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است،البته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مهمترين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عنصر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عوامل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ديگر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،بيشتر،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تاثير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گذارد،و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پويايي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جداناشدني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قسمت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قبلي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بطور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مفصل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مطرح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گرديد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تركيبي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عناصر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ناحيه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معلوم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است،اما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مجموعه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عناصر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وضع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متوسط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منطقه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مدت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مشخص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گويند،و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عناصر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شامل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دما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،رطوبت،ريزش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،فشار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باشد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تمامي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بخش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زندگي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تكامل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بشر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نافذ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بوده،و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تصميم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گيري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جنبه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مختلف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زنگي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بشر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تاثير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بسزايي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انتخاب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خوراك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غذا،مكان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سفر،پوشش،زمان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كشت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برداشت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محصولات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كشاورزي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،كيفيات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اقتصادي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مشاغل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موجود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حتي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تيپولوژي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سرپناه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شاكله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شهر</w:t>
            </w:r>
            <w:r w:rsidRPr="008A0900">
              <w:rPr>
                <w:sz w:val="32"/>
                <w:szCs w:val="32"/>
                <w:rtl/>
              </w:rPr>
              <w:t>)</w:t>
            </w:r>
            <w:r w:rsidRPr="008A0900">
              <w:rPr>
                <w:rFonts w:hint="cs"/>
                <w:sz w:val="32"/>
                <w:szCs w:val="32"/>
                <w:rtl/>
              </w:rPr>
              <w:t>پوست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سوم</w:t>
            </w:r>
            <w:r w:rsidRPr="008A0900">
              <w:rPr>
                <w:sz w:val="32"/>
                <w:szCs w:val="32"/>
                <w:rtl/>
              </w:rPr>
              <w:t>(</w:t>
            </w:r>
            <w:r w:rsidRPr="008A0900">
              <w:rPr>
                <w:rFonts w:hint="cs"/>
                <w:sz w:val="32"/>
                <w:szCs w:val="32"/>
                <w:rtl/>
              </w:rPr>
              <w:t>همگي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توابعي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شرايط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هستند</w:t>
            </w:r>
            <w:r w:rsidRPr="008A0900">
              <w:rPr>
                <w:sz w:val="32"/>
                <w:szCs w:val="32"/>
                <w:rtl/>
              </w:rPr>
              <w:t>.</w:t>
            </w:r>
            <w:r w:rsidRPr="008A0900">
              <w:rPr>
                <w:rFonts w:hint="cs"/>
                <w:sz w:val="32"/>
                <w:szCs w:val="32"/>
                <w:rtl/>
              </w:rPr>
              <w:t>ديدگاه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طرق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مختلفي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وجود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تفاوت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توجيه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كرد،كه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بصورت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جدول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شرح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زير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دسته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بندي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كرد</w:t>
            </w:r>
            <w:r w:rsidRPr="008A0900">
              <w:rPr>
                <w:sz w:val="32"/>
                <w:szCs w:val="32"/>
                <w:rtl/>
              </w:rPr>
              <w:t>: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آنچه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بدست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آوريم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آنچه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توقع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داريم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پيش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بيني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لحظاتي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طور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حتم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وجود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اتفاق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افتد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تجربه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روزانه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اطلاعات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مدت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،روند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ميانگين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ED6C00">
            <w:pPr>
              <w:rPr>
                <w:sz w:val="32"/>
                <w:szCs w:val="32"/>
                <w:rtl/>
              </w:rPr>
            </w:pPr>
            <w:r w:rsidRPr="008A0900">
              <w:rPr>
                <w:sz w:val="32"/>
                <w:szCs w:val="32"/>
                <w:rtl/>
              </w:rPr>
              <w:t xml:space="preserve">3 </w:t>
            </w:r>
            <w:r w:rsidRPr="008A0900">
              <w:rPr>
                <w:rFonts w:hint="cs"/>
                <w:sz w:val="32"/>
                <w:szCs w:val="32"/>
                <w:rtl/>
              </w:rPr>
              <w:t>تنظيم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شرايط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="00ED6C00">
              <w:rPr>
                <w:rFonts w:hint="cs"/>
                <w:sz w:val="32"/>
                <w:szCs w:val="32"/>
                <w:rtl/>
              </w:rPr>
              <w:t>ی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مفهومي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علمي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محاسبات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دقيق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پيچيده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توسط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متخصصين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انجام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شود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توضيح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مدت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كوتاه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="00155104">
              <w:rPr>
                <w:rFonts w:hint="cs"/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لحظه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زماني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مشخص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 xml:space="preserve"> 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نگاه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دوره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كوتاه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خاص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lastRenderedPageBreak/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نگاه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دوره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كوتاه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بررسي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كند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مانند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ساعت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سطحي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عمل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كند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مفهوم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احساسي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بيشتر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طور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عام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راجع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حرف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فكر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شود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مجموع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سنتز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اطلاعات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="00155104">
              <w:rPr>
                <w:rFonts w:hint="cs"/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مشترك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وضعيت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متوسط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،حداكثر،دفعات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يا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تعدادرا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مطرح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كند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تصويري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وسيع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اطلاعات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تفضيلي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درروند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زماني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گسترده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مانند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تقويم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عمق</w:t>
            </w:r>
            <w:r w:rsidR="00155104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جدول</w:t>
            </w:r>
            <w:r w:rsidRPr="008A0900">
              <w:rPr>
                <w:sz w:val="32"/>
                <w:szCs w:val="32"/>
                <w:rtl/>
              </w:rPr>
              <w:t xml:space="preserve"> 1:</w:t>
            </w:r>
            <w:r w:rsidRPr="008A0900">
              <w:rPr>
                <w:rFonts w:hint="cs"/>
                <w:sz w:val="32"/>
                <w:szCs w:val="32"/>
                <w:rtl/>
              </w:rPr>
              <w:t>قياس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="00155104">
              <w:rPr>
                <w:rFonts w:hint="cs"/>
                <w:sz w:val="32"/>
                <w:szCs w:val="32"/>
                <w:rtl/>
              </w:rPr>
              <w:t>.</w:t>
            </w:r>
          </w:p>
          <w:p w:rsidR="008A0900" w:rsidRPr="008A0900" w:rsidRDefault="008A0900" w:rsidP="008A0900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حدود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قرن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پيش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ساخت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دماسنج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توسط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گاليله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فشارسنج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توسط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توريچلي،اقليم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جنبه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عميقتر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علمي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پيدا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نمود</w:t>
            </w:r>
            <w:r w:rsidRPr="008A0900">
              <w:rPr>
                <w:sz w:val="32"/>
                <w:szCs w:val="32"/>
                <w:rtl/>
              </w:rPr>
              <w:t xml:space="preserve">. </w:t>
            </w:r>
            <w:r w:rsidRPr="008A0900">
              <w:rPr>
                <w:rFonts w:hint="cs"/>
                <w:sz w:val="32"/>
                <w:szCs w:val="32"/>
                <w:rtl/>
              </w:rPr>
              <w:t>قابل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توجه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تفاوت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پيوستگي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علمي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وجود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</w:t>
            </w:r>
            <w:r w:rsidRPr="008A0900">
              <w:rPr>
                <w:sz w:val="32"/>
                <w:szCs w:val="32"/>
                <w:rtl/>
              </w:rPr>
              <w:t xml:space="preserve">.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دانشي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تركيبي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بررسي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شرايط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جغرافياي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زيستي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،با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توحه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آماري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مدت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موجود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آب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هوايي،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ناحيه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خاص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پردازد،اما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فقط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بررسي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تحليل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پديده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توجه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دارد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حوادث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كاملا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بررسي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نتايج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صورت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پيش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بيني،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ارقام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فرمول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عرضه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كند</w:t>
            </w:r>
            <w:r w:rsidRPr="008A0900">
              <w:rPr>
                <w:sz w:val="32"/>
                <w:szCs w:val="32"/>
                <w:rtl/>
              </w:rPr>
              <w:t>."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حقيقت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روابط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حيات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حوادث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ديگر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طبيعي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حوادث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اتمسفري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بررسي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نموده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اثرات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پديده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جوي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حيات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موجودات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زنده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جمله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انسان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معين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كند</w:t>
            </w:r>
            <w:r w:rsidRPr="008A0900">
              <w:rPr>
                <w:sz w:val="32"/>
                <w:szCs w:val="32"/>
                <w:rtl/>
              </w:rPr>
              <w:t>."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" </w:t>
            </w:r>
            <w:r w:rsidRPr="008A0900">
              <w:rPr>
                <w:rFonts w:hint="cs"/>
                <w:sz w:val="32"/>
                <w:szCs w:val="32"/>
                <w:rtl/>
              </w:rPr>
              <w:t>بررسي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خصوصيات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فيزيكي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فرايندهاي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تشكيل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پديده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اساس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علم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</w:t>
            </w:r>
            <w:r w:rsidRPr="008A0900">
              <w:rPr>
                <w:sz w:val="32"/>
                <w:szCs w:val="32"/>
                <w:rtl/>
              </w:rPr>
              <w:t xml:space="preserve">.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عبارتي</w:t>
            </w:r>
          </w:p>
          <w:p w:rsidR="00E8313F" w:rsidRPr="004261DA" w:rsidRDefault="008A0900" w:rsidP="004261DA">
            <w:pPr>
              <w:rPr>
                <w:sz w:val="32"/>
                <w:szCs w:val="32"/>
                <w:rtl/>
              </w:rPr>
            </w:pPr>
            <w:r w:rsidRPr="008A0900">
              <w:rPr>
                <w:rFonts w:hint="cs"/>
                <w:sz w:val="32"/>
                <w:szCs w:val="32"/>
                <w:rtl/>
              </w:rPr>
              <w:t>ديگر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،هواشناسي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مقياس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جهاني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تركيبي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مطالعات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فيزيكي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اتمسفر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پديده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آنهاست</w:t>
            </w:r>
            <w:r w:rsidRPr="008A0900">
              <w:rPr>
                <w:sz w:val="32"/>
                <w:szCs w:val="32"/>
                <w:rtl/>
              </w:rPr>
              <w:t>."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اين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رو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حرفهاي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مرتبط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طراحي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محيط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مصنوع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بايد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توجه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خاصي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اقليم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داشته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باشند،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اما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علم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هواشناسي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نيز</w:t>
            </w:r>
            <w:r w:rsidRPr="008A0900">
              <w:rPr>
                <w:sz w:val="32"/>
                <w:szCs w:val="32"/>
                <w:rtl/>
              </w:rPr>
              <w:cr/>
            </w:r>
            <w:r w:rsidRPr="008A0900">
              <w:rPr>
                <w:rFonts w:hint="cs"/>
                <w:sz w:val="32"/>
                <w:szCs w:val="32"/>
                <w:rtl/>
              </w:rPr>
              <w:t>مي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تواند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در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بسياري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از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تصميم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گيري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هاي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مورد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استفاده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قرار</w:t>
            </w:r>
            <w:r w:rsidRPr="008A0900">
              <w:rPr>
                <w:sz w:val="32"/>
                <w:szCs w:val="32"/>
                <w:rtl/>
              </w:rPr>
              <w:t xml:space="preserve"> </w:t>
            </w:r>
            <w:r w:rsidRPr="008A0900">
              <w:rPr>
                <w:rFonts w:hint="cs"/>
                <w:sz w:val="32"/>
                <w:szCs w:val="32"/>
                <w:rtl/>
              </w:rPr>
              <w:t>گيرد</w:t>
            </w: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78" w:rsidRDefault="001D7378" w:rsidP="00E8313F">
      <w:pPr>
        <w:spacing w:after="0" w:line="240" w:lineRule="auto"/>
      </w:pPr>
      <w:r>
        <w:separator/>
      </w:r>
    </w:p>
  </w:endnote>
  <w:endnote w:type="continuationSeparator" w:id="0">
    <w:p w:rsidR="001D7378" w:rsidRDefault="001D737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78" w:rsidRDefault="001D7378" w:rsidP="00E8313F">
      <w:pPr>
        <w:spacing w:after="0" w:line="240" w:lineRule="auto"/>
      </w:pPr>
      <w:r>
        <w:separator/>
      </w:r>
    </w:p>
  </w:footnote>
  <w:footnote w:type="continuationSeparator" w:id="0">
    <w:p w:rsidR="001D7378" w:rsidRDefault="001D737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1EC9"/>
    <w:rsid w:val="0014301D"/>
    <w:rsid w:val="00155104"/>
    <w:rsid w:val="001A6DA1"/>
    <w:rsid w:val="001D7378"/>
    <w:rsid w:val="00216975"/>
    <w:rsid w:val="002232C6"/>
    <w:rsid w:val="00247B54"/>
    <w:rsid w:val="00337B4D"/>
    <w:rsid w:val="00387BA4"/>
    <w:rsid w:val="004261DA"/>
    <w:rsid w:val="004605D6"/>
    <w:rsid w:val="005A45AD"/>
    <w:rsid w:val="006129A0"/>
    <w:rsid w:val="006146A7"/>
    <w:rsid w:val="00656681"/>
    <w:rsid w:val="0066183D"/>
    <w:rsid w:val="00685185"/>
    <w:rsid w:val="00781687"/>
    <w:rsid w:val="00812781"/>
    <w:rsid w:val="00824C5E"/>
    <w:rsid w:val="00872C72"/>
    <w:rsid w:val="00876485"/>
    <w:rsid w:val="008A0900"/>
    <w:rsid w:val="008B3925"/>
    <w:rsid w:val="008B7465"/>
    <w:rsid w:val="00A1644D"/>
    <w:rsid w:val="00A637A9"/>
    <w:rsid w:val="00AC0A19"/>
    <w:rsid w:val="00AE4DC6"/>
    <w:rsid w:val="00B10C77"/>
    <w:rsid w:val="00B9071D"/>
    <w:rsid w:val="00BA3395"/>
    <w:rsid w:val="00BC4E78"/>
    <w:rsid w:val="00C0546B"/>
    <w:rsid w:val="00C245C9"/>
    <w:rsid w:val="00C6113B"/>
    <w:rsid w:val="00C80D82"/>
    <w:rsid w:val="00CC1239"/>
    <w:rsid w:val="00D048D9"/>
    <w:rsid w:val="00D15509"/>
    <w:rsid w:val="00D410AB"/>
    <w:rsid w:val="00DA4951"/>
    <w:rsid w:val="00DE0610"/>
    <w:rsid w:val="00DF1445"/>
    <w:rsid w:val="00E51D52"/>
    <w:rsid w:val="00E8313F"/>
    <w:rsid w:val="00ED6C00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AD58AE8"/>
  <w15:docId w15:val="{BA302A0F-5673-4048-8656-B234845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khz.shila@yahoo.com</cp:lastModifiedBy>
  <cp:revision>2</cp:revision>
  <cp:lastPrinted>2020-03-01T08:49:00Z</cp:lastPrinted>
  <dcterms:created xsi:type="dcterms:W3CDTF">2020-03-16T17:35:00Z</dcterms:created>
  <dcterms:modified xsi:type="dcterms:W3CDTF">2020-03-16T17:35:00Z</dcterms:modified>
</cp:coreProperties>
</file>